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F606" w14:textId="77777777" w:rsidR="00193C6B" w:rsidRPr="00193C6B" w:rsidRDefault="00193C6B" w:rsidP="00193C6B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5788EC7D" w14:textId="77777777" w:rsidR="00193C6B" w:rsidRPr="00C04BC1" w:rsidRDefault="00AB05CF" w:rsidP="00907D5B">
      <w:pPr>
        <w:spacing w:after="0" w:line="240" w:lineRule="auto"/>
        <w:ind w:left="-284"/>
        <w:jc w:val="center"/>
        <w:rPr>
          <w:rFonts w:ascii="Arial" w:hAnsi="Arial" w:cs="Arial"/>
          <w:sz w:val="32"/>
          <w:szCs w:val="32"/>
        </w:rPr>
      </w:pPr>
      <w:r w:rsidRPr="00C04BC1">
        <w:rPr>
          <w:rFonts w:ascii="Arial" w:hAnsi="Arial" w:cs="Arial"/>
          <w:sz w:val="32"/>
          <w:szCs w:val="32"/>
        </w:rPr>
        <w:t>Briefkopf</w:t>
      </w:r>
    </w:p>
    <w:p w14:paraId="1F9822A1" w14:textId="77777777" w:rsidR="00D063C9" w:rsidRDefault="00D063C9" w:rsidP="00907D5B">
      <w:pPr>
        <w:spacing w:after="0" w:line="240" w:lineRule="auto"/>
        <w:ind w:left="-284"/>
        <w:jc w:val="center"/>
        <w:rPr>
          <w:rFonts w:ascii="Arial" w:hAnsi="Arial" w:cs="Arial"/>
          <w:sz w:val="32"/>
          <w:szCs w:val="32"/>
        </w:rPr>
      </w:pPr>
    </w:p>
    <w:p w14:paraId="0E927476" w14:textId="0D80C1D1" w:rsidR="00AB05CF" w:rsidRPr="00C04BC1" w:rsidRDefault="00AB05CF" w:rsidP="00907D5B">
      <w:pPr>
        <w:spacing w:after="0" w:line="240" w:lineRule="auto"/>
        <w:ind w:left="-284"/>
        <w:jc w:val="center"/>
        <w:rPr>
          <w:rFonts w:ascii="Arial" w:hAnsi="Arial" w:cs="Arial"/>
          <w:sz w:val="32"/>
          <w:szCs w:val="32"/>
        </w:rPr>
      </w:pPr>
      <w:r w:rsidRPr="00C04BC1">
        <w:rPr>
          <w:rFonts w:ascii="Arial" w:hAnsi="Arial" w:cs="Arial"/>
          <w:sz w:val="32"/>
          <w:szCs w:val="32"/>
        </w:rPr>
        <w:t>…………………………………………………..</w:t>
      </w:r>
    </w:p>
    <w:p w14:paraId="238A8AD7" w14:textId="77777777" w:rsidR="009D2E7C" w:rsidRDefault="009D2E7C" w:rsidP="00907D5B">
      <w:pPr>
        <w:spacing w:after="0" w:line="240" w:lineRule="auto"/>
        <w:ind w:left="-284"/>
        <w:jc w:val="center"/>
        <w:rPr>
          <w:rFonts w:ascii="Arial" w:hAnsi="Arial" w:cs="Arial"/>
          <w:b/>
          <w:sz w:val="32"/>
          <w:szCs w:val="32"/>
        </w:rPr>
      </w:pPr>
    </w:p>
    <w:p w14:paraId="14FD27E2" w14:textId="77777777" w:rsidR="0009602A" w:rsidRDefault="0009602A" w:rsidP="00907D5B">
      <w:pPr>
        <w:spacing w:after="0" w:line="240" w:lineRule="auto"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AMTLICHE BESCHEINIGUNG</w:t>
      </w:r>
    </w:p>
    <w:p w14:paraId="4EEFD168" w14:textId="171D62C7" w:rsidR="00E13381" w:rsidRDefault="0009602A" w:rsidP="00E13381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09602A">
        <w:rPr>
          <w:rFonts w:ascii="Arial" w:hAnsi="Arial" w:cs="Arial"/>
          <w:b/>
          <w:sz w:val="24"/>
          <w:szCs w:val="24"/>
        </w:rPr>
        <w:t xml:space="preserve">für </w:t>
      </w:r>
      <w:r w:rsidR="00AB05CF">
        <w:rPr>
          <w:rFonts w:ascii="Arial" w:hAnsi="Arial" w:cs="Arial"/>
          <w:b/>
          <w:sz w:val="24"/>
          <w:szCs w:val="24"/>
        </w:rPr>
        <w:t>im B</w:t>
      </w:r>
      <w:r>
        <w:rPr>
          <w:rFonts w:ascii="Arial" w:hAnsi="Arial" w:cs="Arial"/>
          <w:b/>
          <w:sz w:val="24"/>
          <w:szCs w:val="24"/>
        </w:rPr>
        <w:t>etrieb</w:t>
      </w:r>
      <w:r w:rsidR="00E13381">
        <w:rPr>
          <w:rFonts w:ascii="Arial" w:hAnsi="Arial" w:cs="Arial"/>
          <w:b/>
          <w:sz w:val="24"/>
          <w:szCs w:val="24"/>
        </w:rPr>
        <w:t xml:space="preserve"> </w:t>
      </w:r>
      <w:r w:rsidRPr="0009602A">
        <w:rPr>
          <w:rFonts w:ascii="Arial" w:hAnsi="Arial" w:cs="Arial"/>
          <w:b/>
          <w:sz w:val="24"/>
          <w:szCs w:val="24"/>
        </w:rPr>
        <w:t xml:space="preserve">geschlachtete </w:t>
      </w:r>
      <w:r w:rsidR="00AB05CF">
        <w:rPr>
          <w:rFonts w:ascii="Arial" w:hAnsi="Arial" w:cs="Arial"/>
          <w:b/>
          <w:sz w:val="24"/>
          <w:szCs w:val="24"/>
        </w:rPr>
        <w:t>R</w:t>
      </w:r>
      <w:r w:rsidRPr="0009602A">
        <w:rPr>
          <w:rFonts w:ascii="Arial" w:hAnsi="Arial" w:cs="Arial"/>
          <w:b/>
          <w:sz w:val="24"/>
          <w:szCs w:val="24"/>
        </w:rPr>
        <w:t>inder</w:t>
      </w:r>
      <w:r w:rsidR="006F4D08">
        <w:rPr>
          <w:rFonts w:ascii="Arial" w:hAnsi="Arial" w:cs="Arial"/>
          <w:b/>
          <w:sz w:val="24"/>
          <w:szCs w:val="24"/>
        </w:rPr>
        <w:t>, Schweine, Hausequiden</w:t>
      </w:r>
      <w:r w:rsidRPr="0009602A">
        <w:rPr>
          <w:rFonts w:ascii="Arial" w:hAnsi="Arial" w:cs="Arial"/>
          <w:b/>
          <w:sz w:val="24"/>
          <w:szCs w:val="24"/>
        </w:rPr>
        <w:t xml:space="preserve"> </w:t>
      </w:r>
    </w:p>
    <w:p w14:paraId="6141677C" w14:textId="34BEF685" w:rsidR="00AB05CF" w:rsidRDefault="00AB05CF" w:rsidP="00E13381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i.V.m. Verordnung (EG) 853/2004 Anhang III, Abschnitt </w:t>
      </w:r>
      <w:r w:rsidR="006F4D08">
        <w:rPr>
          <w:rFonts w:ascii="Arial" w:hAnsi="Arial" w:cs="Arial"/>
          <w:b/>
          <w:sz w:val="24"/>
          <w:szCs w:val="24"/>
        </w:rPr>
        <w:t>I, Kapitel VIa</w:t>
      </w:r>
    </w:p>
    <w:p w14:paraId="252BDEAF" w14:textId="736DDA87" w:rsidR="00315FCB" w:rsidRPr="00AB05CF" w:rsidRDefault="00AB05CF" w:rsidP="00E13381">
      <w:pPr>
        <w:spacing w:after="0" w:line="240" w:lineRule="auto"/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="0009602A" w:rsidRPr="00AB05CF">
        <w:rPr>
          <w:rFonts w:ascii="Arial" w:hAnsi="Arial" w:cs="Arial"/>
          <w:b/>
          <w:sz w:val="16"/>
          <w:szCs w:val="16"/>
        </w:rPr>
        <w:t>Artikel 6 Abs</w:t>
      </w:r>
      <w:r w:rsidR="00345B80">
        <w:rPr>
          <w:rFonts w:ascii="Arial" w:hAnsi="Arial" w:cs="Arial"/>
          <w:b/>
          <w:sz w:val="16"/>
          <w:szCs w:val="16"/>
        </w:rPr>
        <w:t>.</w:t>
      </w:r>
      <w:r w:rsidR="0009602A" w:rsidRPr="00AB05CF">
        <w:rPr>
          <w:rFonts w:ascii="Arial" w:hAnsi="Arial" w:cs="Arial"/>
          <w:b/>
          <w:sz w:val="16"/>
          <w:szCs w:val="16"/>
        </w:rPr>
        <w:t xml:space="preserve"> 3 der Del</w:t>
      </w:r>
      <w:r w:rsidR="00141F7E">
        <w:rPr>
          <w:rFonts w:ascii="Arial" w:hAnsi="Arial" w:cs="Arial"/>
          <w:b/>
          <w:sz w:val="16"/>
          <w:szCs w:val="16"/>
        </w:rPr>
        <w:t>e</w:t>
      </w:r>
      <w:r w:rsidR="0009602A" w:rsidRPr="00AB05CF">
        <w:rPr>
          <w:rFonts w:ascii="Arial" w:hAnsi="Arial" w:cs="Arial"/>
          <w:b/>
          <w:sz w:val="16"/>
          <w:szCs w:val="16"/>
        </w:rPr>
        <w:t>gierten Verordnung (EU) 2019/624 der Kommission</w:t>
      </w:r>
      <w:r>
        <w:rPr>
          <w:rFonts w:ascii="Arial" w:hAnsi="Arial" w:cs="Arial"/>
          <w:b/>
          <w:sz w:val="16"/>
          <w:szCs w:val="16"/>
        </w:rPr>
        <w:t xml:space="preserve"> i.V.m. </w:t>
      </w:r>
    </w:p>
    <w:p w14:paraId="1F0AA2DD" w14:textId="1BC65FC0" w:rsidR="00907D5B" w:rsidRPr="00AB05CF" w:rsidRDefault="00E13381" w:rsidP="00907D5B">
      <w:pPr>
        <w:spacing w:after="0" w:line="240" w:lineRule="auto"/>
        <w:ind w:left="-284"/>
        <w:jc w:val="center"/>
        <w:rPr>
          <w:rFonts w:ascii="Arial" w:hAnsi="Arial" w:cs="Arial"/>
          <w:b/>
          <w:sz w:val="16"/>
          <w:szCs w:val="16"/>
        </w:rPr>
      </w:pPr>
      <w:r w:rsidRPr="00AB05CF">
        <w:rPr>
          <w:rFonts w:ascii="Arial" w:hAnsi="Arial" w:cs="Arial"/>
          <w:b/>
          <w:sz w:val="16"/>
          <w:szCs w:val="16"/>
        </w:rPr>
        <w:t xml:space="preserve">Anhang IV, </w:t>
      </w:r>
      <w:r w:rsidR="0009602A" w:rsidRPr="00AB05CF">
        <w:rPr>
          <w:rFonts w:ascii="Arial" w:hAnsi="Arial" w:cs="Arial"/>
          <w:b/>
          <w:sz w:val="16"/>
          <w:szCs w:val="16"/>
        </w:rPr>
        <w:t>Teil III</w:t>
      </w:r>
      <w:r w:rsidRPr="00AB05CF">
        <w:rPr>
          <w:rFonts w:ascii="Arial" w:hAnsi="Arial" w:cs="Arial"/>
          <w:b/>
          <w:sz w:val="16"/>
          <w:szCs w:val="16"/>
        </w:rPr>
        <w:t xml:space="preserve"> der </w:t>
      </w:r>
      <w:r w:rsidR="00096461">
        <w:rPr>
          <w:rFonts w:ascii="Arial" w:hAnsi="Arial" w:cs="Arial"/>
          <w:b/>
          <w:sz w:val="16"/>
          <w:szCs w:val="16"/>
        </w:rPr>
        <w:t>Durchführungsv</w:t>
      </w:r>
      <w:r w:rsidRPr="00AB05CF">
        <w:rPr>
          <w:rFonts w:ascii="Arial" w:hAnsi="Arial" w:cs="Arial"/>
          <w:b/>
          <w:sz w:val="16"/>
          <w:szCs w:val="16"/>
        </w:rPr>
        <w:t>erordnung (EU</w:t>
      </w:r>
      <w:r w:rsidR="009E77DC" w:rsidRPr="00AB05CF">
        <w:rPr>
          <w:rFonts w:ascii="Arial" w:hAnsi="Arial" w:cs="Arial"/>
          <w:b/>
          <w:sz w:val="16"/>
          <w:szCs w:val="16"/>
        </w:rPr>
        <w:t xml:space="preserve">) </w:t>
      </w:r>
      <w:r w:rsidR="0009602A" w:rsidRPr="00AB05CF">
        <w:rPr>
          <w:rFonts w:ascii="Arial" w:hAnsi="Arial" w:cs="Arial"/>
          <w:b/>
          <w:sz w:val="16"/>
          <w:szCs w:val="16"/>
        </w:rPr>
        <w:t>20</w:t>
      </w:r>
      <w:r w:rsidR="006F4D08">
        <w:rPr>
          <w:rFonts w:ascii="Arial" w:hAnsi="Arial" w:cs="Arial"/>
          <w:b/>
          <w:sz w:val="16"/>
          <w:szCs w:val="16"/>
        </w:rPr>
        <w:t>20/2235</w:t>
      </w:r>
      <w:r w:rsidR="009E77DC" w:rsidRPr="00AB05CF">
        <w:rPr>
          <w:rFonts w:ascii="Arial" w:hAnsi="Arial" w:cs="Arial"/>
          <w:b/>
          <w:sz w:val="16"/>
          <w:szCs w:val="16"/>
        </w:rPr>
        <w:t>)</w:t>
      </w:r>
    </w:p>
    <w:p w14:paraId="7616B01B" w14:textId="77777777" w:rsidR="000346DC" w:rsidRDefault="000346DC" w:rsidP="00D635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EE202" w14:textId="77777777" w:rsidR="00E13381" w:rsidRDefault="00E13381" w:rsidP="00D635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3381">
        <w:rPr>
          <w:rFonts w:ascii="Arial" w:hAnsi="Arial" w:cs="Arial"/>
          <w:sz w:val="20"/>
          <w:szCs w:val="20"/>
        </w:rPr>
        <w:t>Name des amtlichen Tierarztes/der amtlichen Tierärztin:………………</w:t>
      </w:r>
      <w:r>
        <w:rPr>
          <w:rFonts w:ascii="Arial" w:hAnsi="Arial" w:cs="Arial"/>
          <w:sz w:val="20"/>
          <w:szCs w:val="20"/>
        </w:rPr>
        <w:t>..</w:t>
      </w:r>
      <w:r w:rsidRPr="00E13381">
        <w:rPr>
          <w:rFonts w:ascii="Arial" w:hAnsi="Arial" w:cs="Arial"/>
          <w:sz w:val="20"/>
          <w:szCs w:val="20"/>
        </w:rPr>
        <w:t>……………………………</w:t>
      </w:r>
      <w:r w:rsidR="000346DC">
        <w:rPr>
          <w:rFonts w:ascii="Arial" w:hAnsi="Arial" w:cs="Arial"/>
          <w:sz w:val="20"/>
          <w:szCs w:val="20"/>
        </w:rPr>
        <w:t>….</w:t>
      </w:r>
      <w:r w:rsidRPr="00E13381">
        <w:rPr>
          <w:rFonts w:ascii="Arial" w:hAnsi="Arial" w:cs="Arial"/>
          <w:sz w:val="20"/>
          <w:szCs w:val="20"/>
        </w:rPr>
        <w:t>…</w:t>
      </w:r>
    </w:p>
    <w:p w14:paraId="3BE15DA3" w14:textId="77777777" w:rsidR="000346DC" w:rsidRDefault="000346DC" w:rsidP="00D635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21A2B" w14:textId="77777777" w:rsidR="00E13381" w:rsidRDefault="00E13381" w:rsidP="00D635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Nr.:…………………………………………………………………………………………………………</w:t>
      </w:r>
      <w:r w:rsidR="000346D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…..</w:t>
      </w:r>
    </w:p>
    <w:p w14:paraId="4A42C94C" w14:textId="77777777" w:rsidR="00E13381" w:rsidRDefault="00E13381" w:rsidP="00E1338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Identifizierung der Tiere</w:t>
      </w:r>
    </w:p>
    <w:p w14:paraId="7F31551A" w14:textId="77777777" w:rsidR="000346DC" w:rsidRP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AC740" w14:textId="77777777" w:rsidR="00E13381" w:rsidRDefault="00E13381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Tierart:</w:t>
      </w:r>
      <w:r w:rsidR="000346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26DA9F05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2C134235" w14:textId="77777777" w:rsidR="00E13381" w:rsidRDefault="00E13381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Tiere:</w:t>
      </w:r>
      <w:r w:rsidR="000346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79DFB85A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16B05161" w14:textId="77777777" w:rsidR="00E13381" w:rsidRDefault="00E13381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Kennzeichnung:</w:t>
      </w:r>
      <w:r w:rsidR="000346DC"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14:paraId="052EB34F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6BA19299" w14:textId="77777777" w:rsidR="00E13381" w:rsidRDefault="00E13381" w:rsidP="00E1338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Angaben zur Herkunft der Tiere</w:t>
      </w:r>
    </w:p>
    <w:p w14:paraId="3081DA90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00AA9E35" w14:textId="77777777" w:rsidR="00E13381" w:rsidRPr="002F1F77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 des Herk</w:t>
      </w:r>
      <w:r w:rsidR="00E13381">
        <w:rPr>
          <w:rFonts w:ascii="Arial" w:hAnsi="Arial" w:cs="Arial"/>
          <w:sz w:val="20"/>
          <w:szCs w:val="20"/>
        </w:rPr>
        <w:t>unftsbetriebs:</w:t>
      </w:r>
      <w:r w:rsidR="002F1F77">
        <w:rPr>
          <w:rFonts w:ascii="Arial" w:hAnsi="Arial" w:cs="Arial"/>
          <w:sz w:val="20"/>
          <w:szCs w:val="20"/>
        </w:rPr>
        <w:t xml:space="preserve">  </w:t>
      </w:r>
      <w:r w:rsidR="009D2E7C" w:rsidRPr="009D2E7C">
        <w:rPr>
          <w:rFonts w:ascii="Arial" w:hAnsi="Arial" w:cs="Arial"/>
          <w:sz w:val="20"/>
          <w:szCs w:val="20"/>
        </w:rPr>
        <w:t>…………………………</w:t>
      </w:r>
      <w:r w:rsidR="009D2E7C">
        <w:rPr>
          <w:rFonts w:ascii="Arial" w:hAnsi="Arial" w:cs="Arial"/>
          <w:sz w:val="20"/>
          <w:szCs w:val="20"/>
        </w:rPr>
        <w:t>……..</w:t>
      </w:r>
      <w:r w:rsidR="009D2E7C" w:rsidRPr="009D2E7C">
        <w:rPr>
          <w:rFonts w:ascii="Arial" w:hAnsi="Arial" w:cs="Arial"/>
          <w:sz w:val="20"/>
          <w:szCs w:val="20"/>
        </w:rPr>
        <w:t>…………</w:t>
      </w:r>
      <w:r w:rsidR="009D2E7C">
        <w:rPr>
          <w:rFonts w:ascii="Arial" w:hAnsi="Arial" w:cs="Arial"/>
          <w:sz w:val="20"/>
          <w:szCs w:val="20"/>
        </w:rPr>
        <w:t>..</w:t>
      </w:r>
      <w:r w:rsidR="009D2E7C" w:rsidRPr="009D2E7C">
        <w:rPr>
          <w:rFonts w:ascii="Arial" w:hAnsi="Arial" w:cs="Arial"/>
          <w:sz w:val="20"/>
          <w:szCs w:val="20"/>
        </w:rPr>
        <w:t>……………………….</w:t>
      </w:r>
    </w:p>
    <w:p w14:paraId="2C840D34" w14:textId="77777777" w:rsidR="000346DC" w:rsidRPr="002F1F77" w:rsidRDefault="000346DC" w:rsidP="000346DC">
      <w:pPr>
        <w:pStyle w:val="Listenabsatz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FB5556" w14:textId="58656CDF" w:rsidR="00E13381" w:rsidRDefault="00E13381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Kennnummer des Betriebs</w:t>
      </w:r>
      <w:r w:rsidR="004016A1">
        <w:rPr>
          <w:rFonts w:ascii="Arial" w:hAnsi="Arial" w:cs="Arial"/>
          <w:sz w:val="20"/>
          <w:szCs w:val="20"/>
        </w:rPr>
        <w:t xml:space="preserve"> </w:t>
      </w:r>
      <w:r w:rsidR="005650D6">
        <w:rPr>
          <w:rFonts w:ascii="Arial" w:hAnsi="Arial" w:cs="Arial"/>
          <w:sz w:val="20"/>
          <w:szCs w:val="20"/>
        </w:rPr>
        <w:t>*</w:t>
      </w:r>
      <w:r w:rsidR="004016A1">
        <w:rPr>
          <w:rFonts w:ascii="Arial" w:hAnsi="Arial" w:cs="Arial"/>
          <w:sz w:val="20"/>
          <w:szCs w:val="20"/>
        </w:rPr>
        <w:t xml:space="preserve"> </w:t>
      </w:r>
      <w:r w:rsidR="009D2E7C">
        <w:rPr>
          <w:rFonts w:ascii="Arial" w:hAnsi="Arial" w:cs="Arial"/>
          <w:sz w:val="20"/>
          <w:szCs w:val="20"/>
        </w:rPr>
        <w:t>:</w:t>
      </w:r>
      <w:r w:rsidR="002F1F77">
        <w:rPr>
          <w:rFonts w:ascii="Arial" w:hAnsi="Arial" w:cs="Arial"/>
          <w:sz w:val="20"/>
          <w:szCs w:val="20"/>
        </w:rPr>
        <w:t>..…………………….</w:t>
      </w:r>
      <w:r w:rsidR="000346DC">
        <w:rPr>
          <w:rFonts w:ascii="Arial" w:hAnsi="Arial" w:cs="Arial"/>
          <w:sz w:val="20"/>
          <w:szCs w:val="20"/>
        </w:rPr>
        <w:t>…</w:t>
      </w:r>
      <w:r w:rsidR="009D2E7C">
        <w:rPr>
          <w:rFonts w:ascii="Arial" w:hAnsi="Arial" w:cs="Arial"/>
          <w:sz w:val="20"/>
          <w:szCs w:val="20"/>
        </w:rPr>
        <w:t>……………….……………….</w:t>
      </w:r>
      <w:r w:rsidR="000346DC">
        <w:rPr>
          <w:rFonts w:ascii="Arial" w:hAnsi="Arial" w:cs="Arial"/>
          <w:sz w:val="20"/>
          <w:szCs w:val="20"/>
        </w:rPr>
        <w:t>……………..</w:t>
      </w:r>
    </w:p>
    <w:p w14:paraId="2505BA98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67D41C0D" w14:textId="77777777" w:rsidR="000346DC" w:rsidRPr="000346DC" w:rsidRDefault="00E13381" w:rsidP="000346D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346DC">
        <w:rPr>
          <w:rFonts w:ascii="Arial" w:hAnsi="Arial" w:cs="Arial"/>
          <w:sz w:val="20"/>
          <w:szCs w:val="20"/>
        </w:rPr>
        <w:t>Angaben zur Bestimmung der Tiere</w:t>
      </w:r>
    </w:p>
    <w:p w14:paraId="4F451FD3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29E2BA38" w14:textId="77777777" w:rsidR="009D2E7C" w:rsidRDefault="00E13381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Tiere werden zu folgendem Schlachtbetrieb befördert:</w:t>
      </w:r>
      <w:r w:rsidR="002F1F77">
        <w:rPr>
          <w:rFonts w:ascii="Arial" w:hAnsi="Arial" w:cs="Arial"/>
          <w:sz w:val="20"/>
          <w:szCs w:val="20"/>
        </w:rPr>
        <w:t xml:space="preserve">  </w:t>
      </w:r>
      <w:r w:rsidR="009D2E7C">
        <w:rPr>
          <w:rFonts w:ascii="Arial" w:hAnsi="Arial" w:cs="Arial"/>
          <w:sz w:val="20"/>
          <w:szCs w:val="20"/>
        </w:rPr>
        <w:t>…</w:t>
      </w:r>
      <w:r w:rsidR="009D2E7C" w:rsidRPr="009D2E7C">
        <w:rPr>
          <w:rFonts w:ascii="Arial" w:hAnsi="Arial" w:cs="Arial"/>
          <w:sz w:val="20"/>
          <w:szCs w:val="20"/>
        </w:rPr>
        <w:t>……………………………………</w:t>
      </w:r>
    </w:p>
    <w:p w14:paraId="7A0EC4A4" w14:textId="77777777" w:rsidR="009D2E7C" w:rsidRDefault="009D2E7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239AC0AA" w14:textId="77777777" w:rsidR="000346DC" w:rsidRPr="009D2E7C" w:rsidRDefault="009D2E7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Pr="009D2E7C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2DE019E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19F0C54B" w14:textId="460E7C5B" w:rsidR="00E13381" w:rsidRDefault="00141F7E" w:rsidP="000346D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 des </w:t>
      </w:r>
      <w:r w:rsidR="00E13381">
        <w:rPr>
          <w:rFonts w:ascii="Arial" w:hAnsi="Arial" w:cs="Arial"/>
          <w:sz w:val="20"/>
          <w:szCs w:val="20"/>
        </w:rPr>
        <w:t>Transportmittel</w:t>
      </w:r>
      <w:r>
        <w:rPr>
          <w:rFonts w:ascii="Arial" w:hAnsi="Arial" w:cs="Arial"/>
          <w:sz w:val="20"/>
          <w:szCs w:val="20"/>
        </w:rPr>
        <w:t>s</w:t>
      </w:r>
      <w:r w:rsidR="00E13381">
        <w:rPr>
          <w:rFonts w:ascii="Arial" w:hAnsi="Arial" w:cs="Arial"/>
          <w:sz w:val="20"/>
          <w:szCs w:val="20"/>
        </w:rPr>
        <w:t>:</w:t>
      </w:r>
      <w:r w:rsidR="000346DC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44CD9F3F" w14:textId="77777777" w:rsidR="000346DC" w:rsidRDefault="000346DC" w:rsidP="000346D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1F630BEE" w14:textId="77777777" w:rsidR="00E13381" w:rsidRDefault="00E13381" w:rsidP="000346D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346DC">
        <w:rPr>
          <w:rFonts w:ascii="Arial" w:hAnsi="Arial" w:cs="Arial"/>
          <w:sz w:val="20"/>
          <w:szCs w:val="20"/>
        </w:rPr>
        <w:t>Andere relevante Angaben</w:t>
      </w:r>
    </w:p>
    <w:p w14:paraId="35CD6D59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24E8B88A" w14:textId="77777777" w:rsidR="000346DC" w:rsidRDefault="000346DC" w:rsidP="000346DC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0EFC4B5F" w14:textId="77777777" w:rsidR="000346DC" w:rsidRPr="000346DC" w:rsidRDefault="000346DC" w:rsidP="000346D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</w:t>
      </w:r>
    </w:p>
    <w:p w14:paraId="7FE428B1" w14:textId="77777777" w:rsidR="00E13381" w:rsidRDefault="00E13381" w:rsidP="00E133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F9FC71" w14:textId="187DD89A" w:rsidR="00E13381" w:rsidRDefault="00E13381" w:rsidP="004016A1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Der/Die Unterzeichne</w:t>
      </w:r>
      <w:r w:rsidR="005650D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erklärt, dass:</w:t>
      </w:r>
    </w:p>
    <w:p w14:paraId="07567BDB" w14:textId="57B51FE7" w:rsidR="00E13381" w:rsidRDefault="00E13381" w:rsidP="00E1338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3381">
        <w:rPr>
          <w:rFonts w:ascii="Arial" w:hAnsi="Arial" w:cs="Arial"/>
          <w:sz w:val="20"/>
          <w:szCs w:val="20"/>
        </w:rPr>
        <w:t>Die oben bezeichneten Tiere am …………</w:t>
      </w:r>
      <w:r w:rsidR="000346DC">
        <w:rPr>
          <w:rFonts w:ascii="Arial" w:hAnsi="Arial" w:cs="Arial"/>
          <w:sz w:val="20"/>
          <w:szCs w:val="20"/>
        </w:rPr>
        <w:t>..</w:t>
      </w:r>
      <w:r w:rsidRPr="00E13381">
        <w:rPr>
          <w:rFonts w:ascii="Arial" w:hAnsi="Arial" w:cs="Arial"/>
          <w:sz w:val="20"/>
          <w:szCs w:val="20"/>
        </w:rPr>
        <w:t>……</w:t>
      </w:r>
      <w:r w:rsidR="004016A1">
        <w:rPr>
          <w:rFonts w:ascii="Arial" w:hAnsi="Arial" w:cs="Arial"/>
          <w:sz w:val="20"/>
          <w:szCs w:val="20"/>
        </w:rPr>
        <w:t>……</w:t>
      </w:r>
      <w:r w:rsidRPr="00E13381">
        <w:rPr>
          <w:rFonts w:ascii="Arial" w:hAnsi="Arial" w:cs="Arial"/>
          <w:sz w:val="20"/>
          <w:szCs w:val="20"/>
        </w:rPr>
        <w:t>….(Datum) um……</w:t>
      </w:r>
      <w:r w:rsidR="000346DC">
        <w:rPr>
          <w:rFonts w:ascii="Arial" w:hAnsi="Arial" w:cs="Arial"/>
          <w:sz w:val="20"/>
          <w:szCs w:val="20"/>
        </w:rPr>
        <w:t>….</w:t>
      </w:r>
      <w:r w:rsidRPr="00E13381">
        <w:rPr>
          <w:rFonts w:ascii="Arial" w:hAnsi="Arial" w:cs="Arial"/>
          <w:sz w:val="20"/>
          <w:szCs w:val="20"/>
        </w:rPr>
        <w:t>……………Uhr im vorgenannten Betrieb der Schlachttieruntersuchung unterzogen und für schlachttauglich befunden wurden</w:t>
      </w:r>
      <w:r>
        <w:rPr>
          <w:rFonts w:ascii="Arial" w:hAnsi="Arial" w:cs="Arial"/>
          <w:sz w:val="20"/>
          <w:szCs w:val="20"/>
        </w:rPr>
        <w:t>;</w:t>
      </w:r>
    </w:p>
    <w:p w14:paraId="1BDA3D54" w14:textId="4C50C402" w:rsidR="00E13381" w:rsidRDefault="00141F7E" w:rsidP="00E1338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13381">
        <w:rPr>
          <w:rFonts w:ascii="Arial" w:hAnsi="Arial" w:cs="Arial"/>
          <w:sz w:val="20"/>
          <w:szCs w:val="20"/>
        </w:rPr>
        <w:t>ie Tiere am ………………………</w:t>
      </w:r>
      <w:r w:rsidR="004016A1">
        <w:rPr>
          <w:rFonts w:ascii="Arial" w:hAnsi="Arial" w:cs="Arial"/>
          <w:sz w:val="20"/>
          <w:szCs w:val="20"/>
        </w:rPr>
        <w:t>……</w:t>
      </w:r>
      <w:r w:rsidR="00E13381">
        <w:rPr>
          <w:rFonts w:ascii="Arial" w:hAnsi="Arial" w:cs="Arial"/>
          <w:sz w:val="20"/>
          <w:szCs w:val="20"/>
        </w:rPr>
        <w:t>….(Datum) um ………………………(Uhrzeit) im Betrieb geschlachtet wurden und die Schlachtung und das Ausbluten ordnungsgemäß durchgeführt wurden;</w:t>
      </w:r>
    </w:p>
    <w:p w14:paraId="6CCF915B" w14:textId="12B88E0A" w:rsidR="005650D6" w:rsidRPr="004016A1" w:rsidRDefault="00E13381" w:rsidP="004016A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Folgendes i</w:t>
      </w:r>
      <w:r w:rsidR="000346D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Bezug auf Tiergesundheit und Tierschutz festgestellt wurde:……………………..</w:t>
      </w:r>
    </w:p>
    <w:p w14:paraId="36645762" w14:textId="1290BC8A" w:rsidR="00E13381" w:rsidRDefault="00141F7E" w:rsidP="00E1338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13381">
        <w:rPr>
          <w:rFonts w:ascii="Arial" w:hAnsi="Arial" w:cs="Arial"/>
          <w:sz w:val="20"/>
          <w:szCs w:val="20"/>
        </w:rPr>
        <w:t>ie Aufzeichnungen und sonstigen Unterlagen zu diesen Tieren den gesetzlichen Vorschriften genügten und einer Schlachtung der Tiere nicht entgegenstanden.</w:t>
      </w:r>
    </w:p>
    <w:p w14:paraId="427920EB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F0BACD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Ausgestellt in:</w:t>
      </w:r>
      <w:r w:rsidR="002F1F7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D3B25BD" w14:textId="77777777" w:rsidR="000346DC" w:rsidRDefault="000346DC" w:rsidP="000346DC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(Ort)</w:t>
      </w:r>
    </w:p>
    <w:p w14:paraId="01238048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Am: …………………………………………………………………………………………………………………..</w:t>
      </w:r>
    </w:p>
    <w:p w14:paraId="49FCFB9C" w14:textId="77777777" w:rsidR="000346DC" w:rsidRDefault="000346DC" w:rsidP="000346DC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(Datum)</w:t>
      </w:r>
    </w:p>
    <w:p w14:paraId="094D6505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292B7B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61681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Stempel</w:t>
      </w:r>
    </w:p>
    <w:p w14:paraId="3C4A206A" w14:textId="06804770" w:rsidR="009D2E7C" w:rsidRDefault="009D2E7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414A3D" w14:textId="77777777" w:rsidR="005650D6" w:rsidRDefault="005650D6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A5C47" w14:textId="77777777" w:rsidR="000346DC" w:rsidRDefault="000346DC" w:rsidP="00034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2B423" w14:textId="2107F6A1" w:rsidR="000346DC" w:rsidRPr="004016A1" w:rsidRDefault="005650D6" w:rsidP="004016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016A1">
        <w:rPr>
          <w:rFonts w:ascii="Arial" w:hAnsi="Arial" w:cs="Arial"/>
          <w:sz w:val="20"/>
          <w:szCs w:val="20"/>
        </w:rPr>
        <w:t>= optional</w:t>
      </w:r>
      <w:r w:rsidR="000346DC" w:rsidRPr="004016A1">
        <w:rPr>
          <w:rFonts w:ascii="Arial" w:hAnsi="Arial" w:cs="Arial"/>
          <w:sz w:val="20"/>
          <w:szCs w:val="20"/>
        </w:rPr>
        <w:tab/>
      </w:r>
      <w:r w:rsidR="000346DC" w:rsidRPr="004016A1">
        <w:rPr>
          <w:rFonts w:ascii="Arial" w:hAnsi="Arial" w:cs="Arial"/>
          <w:sz w:val="20"/>
          <w:szCs w:val="20"/>
        </w:rPr>
        <w:tab/>
      </w:r>
      <w:r w:rsidR="000346DC" w:rsidRPr="004016A1">
        <w:rPr>
          <w:rFonts w:ascii="Arial" w:hAnsi="Arial" w:cs="Arial"/>
          <w:sz w:val="20"/>
          <w:szCs w:val="20"/>
        </w:rPr>
        <w:tab/>
      </w:r>
      <w:r w:rsidR="000346DC" w:rsidRPr="004016A1">
        <w:rPr>
          <w:rFonts w:ascii="Arial" w:hAnsi="Arial" w:cs="Arial"/>
          <w:sz w:val="20"/>
          <w:szCs w:val="20"/>
        </w:rPr>
        <w:tab/>
        <w:t>…………………………………………………………………….</w:t>
      </w:r>
    </w:p>
    <w:p w14:paraId="220559DE" w14:textId="1C2A0071" w:rsidR="00110D28" w:rsidRPr="00907D5B" w:rsidRDefault="000346DC" w:rsidP="00907D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16A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(Unterschrift des amtlichen Tierarztes/der amtlichen Tierärztin)</w:t>
      </w:r>
    </w:p>
    <w:p w14:paraId="44103481" w14:textId="77777777" w:rsidR="00096461" w:rsidRPr="00907D5B" w:rsidRDefault="000964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96461" w:rsidRPr="00907D5B" w:rsidSect="0070454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299"/>
    <w:multiLevelType w:val="hybridMultilevel"/>
    <w:tmpl w:val="64C20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738E"/>
    <w:multiLevelType w:val="hybridMultilevel"/>
    <w:tmpl w:val="C0B43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0865"/>
    <w:multiLevelType w:val="hybridMultilevel"/>
    <w:tmpl w:val="E5904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AE"/>
    <w:rsid w:val="000346DC"/>
    <w:rsid w:val="0009602A"/>
    <w:rsid w:val="00096461"/>
    <w:rsid w:val="000C0D0E"/>
    <w:rsid w:val="00110D28"/>
    <w:rsid w:val="00141F7E"/>
    <w:rsid w:val="0017075F"/>
    <w:rsid w:val="00193C6B"/>
    <w:rsid w:val="00236D2C"/>
    <w:rsid w:val="0024391C"/>
    <w:rsid w:val="002A202F"/>
    <w:rsid w:val="002F1F77"/>
    <w:rsid w:val="00315FCB"/>
    <w:rsid w:val="00345B80"/>
    <w:rsid w:val="003D7D49"/>
    <w:rsid w:val="003E1C57"/>
    <w:rsid w:val="004016A1"/>
    <w:rsid w:val="0047625B"/>
    <w:rsid w:val="004E13B5"/>
    <w:rsid w:val="00506885"/>
    <w:rsid w:val="00532AC4"/>
    <w:rsid w:val="00537AE4"/>
    <w:rsid w:val="005650D6"/>
    <w:rsid w:val="00582B41"/>
    <w:rsid w:val="005A192B"/>
    <w:rsid w:val="005D151E"/>
    <w:rsid w:val="005E600F"/>
    <w:rsid w:val="00616BE4"/>
    <w:rsid w:val="006A327C"/>
    <w:rsid w:val="006C27F8"/>
    <w:rsid w:val="006F4D08"/>
    <w:rsid w:val="00704540"/>
    <w:rsid w:val="008509D9"/>
    <w:rsid w:val="00855E70"/>
    <w:rsid w:val="00895F4D"/>
    <w:rsid w:val="009054F3"/>
    <w:rsid w:val="00907D5B"/>
    <w:rsid w:val="0092018E"/>
    <w:rsid w:val="00947A07"/>
    <w:rsid w:val="00993623"/>
    <w:rsid w:val="009C3E51"/>
    <w:rsid w:val="009D2E7C"/>
    <w:rsid w:val="009E77DC"/>
    <w:rsid w:val="00A57759"/>
    <w:rsid w:val="00AB05CF"/>
    <w:rsid w:val="00B360B8"/>
    <w:rsid w:val="00BD0790"/>
    <w:rsid w:val="00BF0984"/>
    <w:rsid w:val="00C04BC1"/>
    <w:rsid w:val="00C24123"/>
    <w:rsid w:val="00CC362D"/>
    <w:rsid w:val="00CD3737"/>
    <w:rsid w:val="00D063C9"/>
    <w:rsid w:val="00D635AE"/>
    <w:rsid w:val="00E13381"/>
    <w:rsid w:val="00E22378"/>
    <w:rsid w:val="00E82613"/>
    <w:rsid w:val="00EA3D41"/>
    <w:rsid w:val="00EF056A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39D4"/>
  <w15:docId w15:val="{EFCDD9D3-60F4-477C-B3A0-F4B4CDD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A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55E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41F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F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F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F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F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D016-542D-4A8B-A8CF-B5E30D4E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WEBIT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Falk, Heike</dc:creator>
  <cp:lastModifiedBy>Andrea Fink-Kessler</cp:lastModifiedBy>
  <cp:revision>3</cp:revision>
  <cp:lastPrinted>2020-10-12T11:23:00Z</cp:lastPrinted>
  <dcterms:created xsi:type="dcterms:W3CDTF">2021-05-17T10:57:00Z</dcterms:created>
  <dcterms:modified xsi:type="dcterms:W3CDTF">2021-11-05T09:56:00Z</dcterms:modified>
</cp:coreProperties>
</file>